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8" w:rsidRDefault="002F3A68" w:rsidP="00B3003D">
      <w:pPr>
        <w:keepNext/>
        <w:jc w:val="center"/>
        <w:outlineLvl w:val="1"/>
        <w:rPr>
          <w:rFonts w:ascii="Times New Roman" w:hAnsi="Times New Roman"/>
          <w:b/>
          <w:bCs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 xml:space="preserve">PHỤ LỤC </w:t>
      </w:r>
      <w:r w:rsidR="00467041">
        <w:rPr>
          <w:rFonts w:ascii="Times New Roman" w:hAnsi="Times New Roman"/>
          <w:b/>
          <w:bCs/>
          <w:color w:val="000000"/>
          <w:lang w:val="it-IT"/>
        </w:rPr>
        <w:t>1</w:t>
      </w:r>
    </w:p>
    <w:p w:rsidR="00CA21B7" w:rsidRPr="00467041" w:rsidRDefault="00B3003D" w:rsidP="00B3003D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</w:t>
      </w:r>
      <w:r w:rsidR="00467041"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Ề</w:t>
      </w:r>
      <w:r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XUẤT NHIỆM VỤ </w:t>
      </w:r>
      <w:r w:rsidR="00CA21B7"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CÔNG NGHỆ </w:t>
      </w:r>
    </w:p>
    <w:p w:rsidR="00B3003D" w:rsidRPr="00467041" w:rsidRDefault="00B3003D" w:rsidP="00B3003D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N</w:t>
      </w:r>
      <w:r w:rsidR="007D508E"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ĂM</w:t>
      </w:r>
      <w:r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20</w:t>
      </w:r>
      <w:r w:rsidR="005C0659"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1</w:t>
      </w:r>
      <w:r w:rsidR="00694E87" w:rsidRPr="00467041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9</w:t>
      </w:r>
    </w:p>
    <w:p w:rsidR="00B3003D" w:rsidRPr="00467041" w:rsidRDefault="00B3003D" w:rsidP="00B3003D">
      <w:pP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</w:p>
    <w:p w:rsidR="00B3003D" w:rsidRPr="00467041" w:rsidRDefault="00B3003D" w:rsidP="00E9440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Tên nhiệm vụ: </w:t>
      </w:r>
    </w:p>
    <w:p w:rsidR="005C0659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E9440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Loại hình </w:t>
      </w:r>
      <w:r w:rsidRPr="00467041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(nhiệm vụ khoa học và công nghệ, nhiệm vụ sự nghiệp môi trường, nhiệm vụ trọng tâm, trọng điểm ...)</w:t>
      </w: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>: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>3. Mục tiêu của nhiệm vụ: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E94403">
      <w:pPr>
        <w:pStyle w:val="BodyTextIndent"/>
        <w:spacing w:line="312" w:lineRule="auto"/>
        <w:ind w:firstLine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 xml:space="preserve">4. 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>Các căn cứ pháp lý và sự cần thiết phải thực hiện nhiệm vụ</w:t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 w:rsidRPr="00467041">
        <w:rPr>
          <w:rFonts w:ascii="Times New Roman" w:hAnsi="Times New Roman"/>
          <w:i/>
          <w:color w:val="000000"/>
          <w:sz w:val="26"/>
          <w:szCs w:val="26"/>
          <w:lang w:val="it-IT"/>
        </w:rPr>
        <w:t>(</w:t>
      </w:r>
      <w:r w:rsidRPr="00467041">
        <w:rPr>
          <w:rFonts w:ascii="Times New Roman" w:hAnsi="Times New Roman"/>
          <w:bCs w:val="0"/>
          <w:i/>
          <w:color w:val="000000"/>
          <w:sz w:val="26"/>
          <w:szCs w:val="26"/>
          <w:lang w:val="it-IT"/>
        </w:rPr>
        <w:t xml:space="preserve">đề nghị nêu rõ căn cứ, tính cấp thiết </w:t>
      </w:r>
      <w:r w:rsidRPr="00467041">
        <w:rPr>
          <w:rFonts w:ascii="Times New Roman" w:hAnsi="Times New Roman"/>
          <w:i/>
          <w:color w:val="000000"/>
          <w:sz w:val="26"/>
          <w:szCs w:val="26"/>
          <w:lang w:val="it-IT"/>
        </w:rPr>
        <w:t>về mặt khoa học, thực tiễn</w:t>
      </w:r>
      <w:r w:rsidRPr="00467041">
        <w:rPr>
          <w:rFonts w:ascii="Times New Roman" w:hAnsi="Times New Roman"/>
          <w:bCs w:val="0"/>
          <w:i/>
          <w:color w:val="000000"/>
          <w:sz w:val="26"/>
          <w:szCs w:val="26"/>
          <w:lang w:val="it-IT"/>
        </w:rPr>
        <w:t xml:space="preserve"> và khả năng ứng dụng ban hành văn bản quy phạm pháp luật</w:t>
      </w:r>
      <w:r w:rsidRPr="00467041">
        <w:rPr>
          <w:rFonts w:ascii="Times New Roman" w:hAnsi="Times New Roman"/>
          <w:i/>
          <w:color w:val="000000"/>
          <w:sz w:val="26"/>
          <w:szCs w:val="26"/>
          <w:lang w:val="it-IT"/>
        </w:rPr>
        <w:t>)</w:t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>: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>5. Các nội dung chính và kết quả dự kiến: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>6. Khả năng và địa chỉ ứng dụng: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>7. Dự kiến hiệu quả mang lại: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>8. Dự kiến thời gian thực hiện (</w:t>
      </w:r>
      <w:r w:rsidRPr="00467041">
        <w:rPr>
          <w:rFonts w:ascii="Times New Roman" w:hAnsi="Times New Roman"/>
          <w:i/>
          <w:color w:val="000000"/>
          <w:sz w:val="26"/>
          <w:szCs w:val="26"/>
          <w:lang w:val="it-IT"/>
        </w:rPr>
        <w:t>thời gian bắt đầu, thời gian kết thúc</w:t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 xml:space="preserve">) 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bCs w:val="0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 xml:space="preserve">9. 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>Dự kiến kinh phí thực hiện:</w:t>
      </w:r>
    </w:p>
    <w:p w:rsidR="00B3003D" w:rsidRPr="00467041" w:rsidRDefault="000C600B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bCs w:val="0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 xml:space="preserve">- </w:t>
      </w:r>
      <w:r w:rsidR="00B3003D"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>Kinh phí từ ngân sách nhà nư</w:t>
      </w:r>
      <w:bookmarkStart w:id="0" w:name="_GoBack"/>
      <w:bookmarkEnd w:id="0"/>
      <w:r w:rsidR="00B3003D"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>ớc: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 xml:space="preserve"> 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ab/>
      </w:r>
    </w:p>
    <w:p w:rsidR="00B3003D" w:rsidRPr="00467041" w:rsidRDefault="000C600B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bCs w:val="0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 xml:space="preserve">- </w:t>
      </w:r>
      <w:r w:rsidR="00B3003D"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>Kinh phí ngoài ngân sách nhà nước: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 xml:space="preserve"> 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ab/>
      </w:r>
    </w:p>
    <w:p w:rsidR="00B3003D" w:rsidRPr="00467041" w:rsidRDefault="00B3003D" w:rsidP="00205C18">
      <w:pPr>
        <w:pStyle w:val="BodyTextIndent"/>
        <w:tabs>
          <w:tab w:val="left" w:leader="dot" w:pos="9356"/>
        </w:tabs>
        <w:spacing w:line="312" w:lineRule="auto"/>
        <w:ind w:firstLine="0"/>
        <w:rPr>
          <w:rFonts w:ascii="Times New Roman" w:hAnsi="Times New Roman"/>
          <w:bCs w:val="0"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 xml:space="preserve">10. </w:t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 xml:space="preserve">Thông tin </w:t>
      </w:r>
      <w:r w:rsidRPr="00467041">
        <w:rPr>
          <w:rFonts w:ascii="Times New Roman" w:hAnsi="Times New Roman"/>
          <w:bCs w:val="0"/>
          <w:color w:val="000000"/>
          <w:sz w:val="26"/>
          <w:szCs w:val="26"/>
          <w:lang w:val="it-IT"/>
        </w:rPr>
        <w:t>khác</w:t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0C600B" w:rsidRPr="00467041" w:rsidRDefault="000C600B" w:rsidP="00205C18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467041">
        <w:rPr>
          <w:rFonts w:ascii="Times New Roman" w:hAnsi="Times New Roman"/>
          <w:bCs/>
          <w:color w:val="000000"/>
          <w:sz w:val="26"/>
          <w:szCs w:val="26"/>
          <w:lang w:val="it-IT"/>
        </w:rPr>
        <w:tab/>
      </w:r>
    </w:p>
    <w:p w:rsidR="00B3003D" w:rsidRPr="00467041" w:rsidRDefault="00B3003D" w:rsidP="00B3003D">
      <w:pPr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467041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467041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</w:t>
      </w:r>
      <w:proofErr w:type="gramStart"/>
      <w:r w:rsidRPr="00467041">
        <w:rPr>
          <w:rFonts w:ascii="Times New Roman" w:hAnsi="Times New Roman"/>
          <w:i/>
          <w:color w:val="000000"/>
          <w:sz w:val="26"/>
          <w:szCs w:val="26"/>
        </w:rPr>
        <w:t xml:space="preserve">..., </w:t>
      </w:r>
      <w:proofErr w:type="spellStart"/>
      <w:r w:rsidRPr="00467041">
        <w:rPr>
          <w:rFonts w:ascii="Times New Roman" w:hAnsi="Times New Roman"/>
          <w:i/>
          <w:color w:val="000000"/>
          <w:sz w:val="26"/>
          <w:szCs w:val="26"/>
        </w:rPr>
        <w:t>ngày</w:t>
      </w:r>
      <w:proofErr w:type="spellEnd"/>
      <w:r w:rsidRPr="00467041">
        <w:rPr>
          <w:rFonts w:ascii="Times New Roman" w:hAnsi="Times New Roman"/>
          <w:i/>
          <w:color w:val="000000"/>
          <w:sz w:val="26"/>
          <w:szCs w:val="26"/>
        </w:rPr>
        <w:t xml:space="preserve"> ... </w:t>
      </w:r>
      <w:proofErr w:type="spellStart"/>
      <w:r w:rsidRPr="00467041">
        <w:rPr>
          <w:rFonts w:ascii="Times New Roman" w:hAnsi="Times New Roman"/>
          <w:i/>
          <w:color w:val="000000"/>
          <w:sz w:val="26"/>
          <w:szCs w:val="26"/>
        </w:rPr>
        <w:t>tháng</w:t>
      </w:r>
      <w:proofErr w:type="spellEnd"/>
      <w:r w:rsidRPr="00467041">
        <w:rPr>
          <w:rFonts w:ascii="Times New Roman" w:hAnsi="Times New Roman"/>
          <w:i/>
          <w:color w:val="000000"/>
          <w:sz w:val="26"/>
          <w:szCs w:val="26"/>
        </w:rPr>
        <w:t xml:space="preserve">... </w:t>
      </w:r>
      <w:proofErr w:type="spellStart"/>
      <w:r w:rsidRPr="00467041">
        <w:rPr>
          <w:rFonts w:ascii="Times New Roman" w:hAnsi="Times New Roman"/>
          <w:i/>
          <w:color w:val="000000"/>
          <w:sz w:val="26"/>
          <w:szCs w:val="26"/>
        </w:rPr>
        <w:t>năm</w:t>
      </w:r>
      <w:proofErr w:type="spellEnd"/>
      <w:r w:rsidRPr="00467041">
        <w:rPr>
          <w:rFonts w:ascii="Times New Roman" w:hAnsi="Times New Roman"/>
          <w:i/>
          <w:color w:val="000000"/>
          <w:sz w:val="26"/>
          <w:szCs w:val="26"/>
        </w:rPr>
        <w:t xml:space="preserve"> 20…</w:t>
      </w:r>
      <w:proofErr w:type="gramEnd"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B3003D" w:rsidRPr="00467041" w:rsidTr="00E73BB8">
        <w:tc>
          <w:tcPr>
            <w:tcW w:w="3888" w:type="dxa"/>
          </w:tcPr>
          <w:p w:rsidR="00B3003D" w:rsidRPr="00467041" w:rsidRDefault="00B3003D" w:rsidP="00AE2B59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B3003D" w:rsidRPr="00467041" w:rsidRDefault="00B3003D" w:rsidP="00AE2B59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670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TỔ CHỨC, CÁ NHÂN ĐỀ XUẤT </w:t>
            </w:r>
          </w:p>
          <w:p w:rsidR="00B3003D" w:rsidRPr="00467041" w:rsidRDefault="00B3003D" w:rsidP="00AE2B59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chữ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đóng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dấu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đối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với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tổ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chức</w:t>
            </w:r>
            <w:proofErr w:type="spellEnd"/>
            <w:r w:rsidRPr="0046704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B3003D" w:rsidRPr="00467041" w:rsidTr="00E73BB8">
        <w:tc>
          <w:tcPr>
            <w:tcW w:w="9648" w:type="dxa"/>
            <w:gridSpan w:val="2"/>
          </w:tcPr>
          <w:p w:rsidR="00B3003D" w:rsidRPr="00467041" w:rsidRDefault="00B3003D" w:rsidP="00AE2B59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3003D" w:rsidRPr="00A92227" w:rsidRDefault="00B3003D" w:rsidP="00B3003D">
      <w:pPr>
        <w:jc w:val="both"/>
        <w:rPr>
          <w:rFonts w:ascii="Times New Roman" w:hAnsi="Times New Roman"/>
          <w:sz w:val="26"/>
          <w:szCs w:val="26"/>
        </w:rPr>
      </w:pPr>
    </w:p>
    <w:p w:rsidR="00FD0FB7" w:rsidRDefault="00FD0FB7"/>
    <w:sectPr w:rsidR="00FD0FB7" w:rsidSect="0080000B">
      <w:pgSz w:w="11907" w:h="16840" w:code="9"/>
      <w:pgMar w:top="851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14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D"/>
    <w:rsid w:val="000C600B"/>
    <w:rsid w:val="001D7993"/>
    <w:rsid w:val="00205C18"/>
    <w:rsid w:val="002F3A68"/>
    <w:rsid w:val="003B0691"/>
    <w:rsid w:val="00467041"/>
    <w:rsid w:val="005C0659"/>
    <w:rsid w:val="00694E87"/>
    <w:rsid w:val="006D5871"/>
    <w:rsid w:val="0070087D"/>
    <w:rsid w:val="007D508E"/>
    <w:rsid w:val="0080000B"/>
    <w:rsid w:val="00B06EFD"/>
    <w:rsid w:val="00B3003D"/>
    <w:rsid w:val="00CA21B7"/>
    <w:rsid w:val="00D346F6"/>
    <w:rsid w:val="00D625F2"/>
    <w:rsid w:val="00E73BB8"/>
    <w:rsid w:val="00E84674"/>
    <w:rsid w:val="00E94403"/>
    <w:rsid w:val="00EA4EA6"/>
    <w:rsid w:val="00EE0900"/>
    <w:rsid w:val="00F97E5B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3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003D"/>
    <w:pPr>
      <w:ind w:firstLine="72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3003D"/>
    <w:rPr>
      <w:rFonts w:ascii=".VnTime" w:eastAsia="Times New Roman" w:hAnsi=".VnTime" w:cs="Times New Roman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C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3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003D"/>
    <w:pPr>
      <w:ind w:firstLine="72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3003D"/>
    <w:rPr>
      <w:rFonts w:ascii=".VnTime" w:eastAsia="Times New Roman" w:hAnsi=".VnTime" w:cs="Times New Roman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C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4</cp:revision>
  <cp:lastPrinted>2017-04-13T05:06:00Z</cp:lastPrinted>
  <dcterms:created xsi:type="dcterms:W3CDTF">2018-05-10T07:10:00Z</dcterms:created>
  <dcterms:modified xsi:type="dcterms:W3CDTF">2018-05-10T07:44:00Z</dcterms:modified>
</cp:coreProperties>
</file>